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8765E" w14:textId="0683F5C7" w:rsidR="00D27252" w:rsidRDefault="00D27252" w:rsidP="00D27252">
      <w:pPr>
        <w:rPr>
          <w:sz w:val="32"/>
          <w:szCs w:val="32"/>
        </w:rPr>
      </w:pPr>
      <w:r w:rsidRPr="00625A85">
        <w:rPr>
          <w:noProof/>
          <w:sz w:val="32"/>
          <w:szCs w:val="32"/>
          <w:lang w:eastAsia="da-DK"/>
        </w:rPr>
        <w:drawing>
          <wp:anchor distT="0" distB="0" distL="114300" distR="114300" simplePos="0" relativeHeight="251659264" behindDoc="0" locked="0" layoutInCell="1" allowOverlap="1" wp14:anchorId="7F2734EE" wp14:editId="1D4D0B73">
            <wp:simplePos x="0" y="0"/>
            <wp:positionH relativeFrom="page">
              <wp:posOffset>5907564</wp:posOffset>
            </wp:positionH>
            <wp:positionV relativeFrom="paragraph">
              <wp:posOffset>-815657</wp:posOffset>
            </wp:positionV>
            <wp:extent cx="1223962" cy="1364457"/>
            <wp:effectExtent l="0" t="0" r="0" b="7620"/>
            <wp:wrapNone/>
            <wp:docPr id="3" name="Billede 3" descr="Billedresultat for kfum kfuk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Billedresultat for kfum kfuk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3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7C9FDE" w14:textId="089019F2" w:rsidR="00D27252" w:rsidRPr="00D27252" w:rsidRDefault="00D27252" w:rsidP="00B50A98">
      <w:pPr>
        <w:spacing w:after="0"/>
        <w:rPr>
          <w:rFonts w:ascii="Verdana" w:hAnsi="Verdana"/>
          <w:sz w:val="32"/>
          <w:szCs w:val="32"/>
        </w:rPr>
      </w:pPr>
      <w:r w:rsidRPr="00D27252">
        <w:rPr>
          <w:rFonts w:ascii="Verdana" w:hAnsi="Verdana"/>
          <w:sz w:val="32"/>
          <w:szCs w:val="32"/>
        </w:rPr>
        <w:t xml:space="preserve">Indkaldelse og dagsorden til </w:t>
      </w:r>
    </w:p>
    <w:p w14:paraId="400DEA2F" w14:textId="18471067" w:rsidR="00D27252" w:rsidRPr="00D27252" w:rsidRDefault="00D27252" w:rsidP="00B50A98">
      <w:pPr>
        <w:spacing w:after="0"/>
        <w:rPr>
          <w:rFonts w:ascii="Verdana" w:hAnsi="Verdana"/>
          <w:sz w:val="32"/>
          <w:szCs w:val="32"/>
        </w:rPr>
      </w:pPr>
      <w:r w:rsidRPr="00D27252">
        <w:rPr>
          <w:rFonts w:ascii="Verdana" w:hAnsi="Verdana"/>
          <w:sz w:val="32"/>
          <w:szCs w:val="32"/>
        </w:rPr>
        <w:t>ordinær generalforsamling i KFUM og KFUK i Ølgod</w:t>
      </w:r>
    </w:p>
    <w:p w14:paraId="70DDD215" w14:textId="694B5BAF" w:rsidR="00D27252" w:rsidRPr="00D27252" w:rsidRDefault="00D27252" w:rsidP="00B50A98">
      <w:pPr>
        <w:spacing w:after="0"/>
        <w:rPr>
          <w:rFonts w:ascii="Verdana" w:hAnsi="Verdana"/>
          <w:sz w:val="32"/>
          <w:szCs w:val="32"/>
        </w:rPr>
      </w:pPr>
      <w:r w:rsidRPr="00D27252">
        <w:rPr>
          <w:rFonts w:ascii="Verdana" w:hAnsi="Verdana"/>
          <w:sz w:val="32"/>
          <w:szCs w:val="32"/>
        </w:rPr>
        <w:t xml:space="preserve">tirsdag den </w:t>
      </w:r>
      <w:r w:rsidR="00326031">
        <w:rPr>
          <w:rFonts w:ascii="Verdana" w:hAnsi="Verdana"/>
          <w:sz w:val="32"/>
          <w:szCs w:val="32"/>
        </w:rPr>
        <w:t>2</w:t>
      </w:r>
      <w:r w:rsidR="006343CD">
        <w:rPr>
          <w:rFonts w:ascii="Verdana" w:hAnsi="Verdana"/>
          <w:sz w:val="32"/>
          <w:szCs w:val="32"/>
        </w:rPr>
        <w:t>4</w:t>
      </w:r>
      <w:r w:rsidRPr="00D27252">
        <w:rPr>
          <w:rFonts w:ascii="Verdana" w:hAnsi="Verdana"/>
          <w:sz w:val="32"/>
          <w:szCs w:val="32"/>
        </w:rPr>
        <w:t>. j</w:t>
      </w:r>
      <w:r w:rsidR="00326031">
        <w:rPr>
          <w:rFonts w:ascii="Verdana" w:hAnsi="Verdana"/>
          <w:sz w:val="32"/>
          <w:szCs w:val="32"/>
        </w:rPr>
        <w:t>anuar</w:t>
      </w:r>
      <w:r w:rsidRPr="00D27252">
        <w:rPr>
          <w:rFonts w:ascii="Verdana" w:hAnsi="Verdana"/>
          <w:sz w:val="32"/>
          <w:szCs w:val="32"/>
        </w:rPr>
        <w:t xml:space="preserve"> 202</w:t>
      </w:r>
      <w:r w:rsidR="006343CD">
        <w:rPr>
          <w:rFonts w:ascii="Verdana" w:hAnsi="Verdana"/>
          <w:sz w:val="32"/>
          <w:szCs w:val="32"/>
        </w:rPr>
        <w:t>3</w:t>
      </w:r>
      <w:r w:rsidRPr="00D27252">
        <w:rPr>
          <w:rFonts w:ascii="Verdana" w:hAnsi="Verdana"/>
          <w:sz w:val="32"/>
          <w:szCs w:val="32"/>
        </w:rPr>
        <w:t xml:space="preserve"> kl. 19.30 i Kirkehuset</w:t>
      </w:r>
    </w:p>
    <w:p w14:paraId="08D154A3" w14:textId="545B38C7" w:rsidR="00A3631E" w:rsidRPr="00D27252" w:rsidRDefault="00A3631E">
      <w:pPr>
        <w:rPr>
          <w:rFonts w:ascii="Verdana" w:hAnsi="Verdana"/>
        </w:rPr>
      </w:pPr>
    </w:p>
    <w:p w14:paraId="049717DD" w14:textId="56E1CE7D" w:rsidR="00C941E0" w:rsidRPr="00CB7BA8" w:rsidRDefault="00C941E0" w:rsidP="00CB7BA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r w:rsidRPr="00CB7BA8">
        <w:rPr>
          <w:b/>
          <w:sz w:val="24"/>
          <w:szCs w:val="24"/>
        </w:rPr>
        <w:t>Dagsorden</w:t>
      </w:r>
    </w:p>
    <w:p w14:paraId="758903B3" w14:textId="75B32864" w:rsidR="00C941E0" w:rsidRPr="0096474B" w:rsidRDefault="00C941E0" w:rsidP="009647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bookmarkStart w:id="0" w:name="_dmihtfeyr028" w:colFirst="0" w:colLast="0"/>
      <w:bookmarkStart w:id="1" w:name="_3nbwjwaw5q3u" w:colFirst="0" w:colLast="0"/>
      <w:bookmarkStart w:id="2" w:name="_vbqvek4saqsc" w:colFirst="0" w:colLast="0"/>
      <w:bookmarkEnd w:id="0"/>
      <w:bookmarkEnd w:id="1"/>
      <w:bookmarkEnd w:id="2"/>
      <w:r w:rsidRPr="0096474B">
        <w:rPr>
          <w:rFonts w:cstheme="minorHAnsi"/>
          <w:sz w:val="24"/>
          <w:szCs w:val="24"/>
        </w:rPr>
        <w:t xml:space="preserve">Valg af dirigent, referent og stemmetællere. </w:t>
      </w:r>
    </w:p>
    <w:p w14:paraId="08231B15" w14:textId="77777777" w:rsidR="00CB7BA8" w:rsidRPr="0096474B" w:rsidRDefault="00CB7BA8" w:rsidP="009647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245FF373" w14:textId="70BBE44B" w:rsidR="00C941E0" w:rsidRPr="0096474B" w:rsidRDefault="00C941E0" w:rsidP="009647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bookmarkStart w:id="3" w:name="_rnhh6sv5oodg" w:colFirst="0" w:colLast="0"/>
      <w:bookmarkEnd w:id="3"/>
      <w:r w:rsidRPr="0096474B">
        <w:rPr>
          <w:rFonts w:cstheme="minorHAnsi"/>
          <w:sz w:val="24"/>
          <w:szCs w:val="24"/>
        </w:rPr>
        <w:t xml:space="preserve">Bestyrelsens beretning om aktiviteterne i det forløbne år og foreningens nuværende situation. </w:t>
      </w:r>
    </w:p>
    <w:p w14:paraId="408A59D1" w14:textId="1C705FC7" w:rsidR="00CB7BA8" w:rsidRPr="0096474B" w:rsidRDefault="00CB7BA8" w:rsidP="009647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100B3B5A" w14:textId="0765E115" w:rsidR="00C941E0" w:rsidRPr="0096474B" w:rsidRDefault="006343CD" w:rsidP="009647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bookmarkStart w:id="4" w:name="_3iukcej07ytt" w:colFirst="0" w:colLast="0"/>
      <w:bookmarkEnd w:id="4"/>
      <w:r>
        <w:rPr>
          <w:noProof/>
        </w:rPr>
        <w:drawing>
          <wp:anchor distT="0" distB="0" distL="114300" distR="114300" simplePos="0" relativeHeight="251660288" behindDoc="0" locked="0" layoutInCell="1" allowOverlap="1" wp14:anchorId="177A188A" wp14:editId="5C5B6771">
            <wp:simplePos x="0" y="0"/>
            <wp:positionH relativeFrom="column">
              <wp:posOffset>4258310</wp:posOffset>
            </wp:positionH>
            <wp:positionV relativeFrom="paragraph">
              <wp:posOffset>303530</wp:posOffset>
            </wp:positionV>
            <wp:extent cx="1985010" cy="879129"/>
            <wp:effectExtent l="0" t="0" r="0" b="0"/>
            <wp:wrapNone/>
            <wp:docPr id="4" name="Billede 4" descr="Gratis illustrationer af Frivill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s illustrationer af Frivilli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57"/>
                    <a:stretch/>
                  </pic:blipFill>
                  <pic:spPr bwMode="auto">
                    <a:xfrm>
                      <a:off x="0" y="0"/>
                      <a:ext cx="1985010" cy="87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1E0" w:rsidRPr="0096474B">
        <w:rPr>
          <w:rFonts w:cstheme="minorHAnsi"/>
          <w:sz w:val="24"/>
          <w:szCs w:val="24"/>
        </w:rPr>
        <w:t>Fremlæggelse af det reviderede regnskab for det seneste kalenderår til godkendelse eller anden beslutning.</w:t>
      </w:r>
    </w:p>
    <w:p w14:paraId="3E0F0236" w14:textId="77777777" w:rsidR="00CB7BA8" w:rsidRPr="0096474B" w:rsidRDefault="00CB7BA8" w:rsidP="009647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19F0A47E" w14:textId="6CE49BDC" w:rsidR="00C941E0" w:rsidRPr="0096474B" w:rsidRDefault="00C941E0" w:rsidP="009647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bookmarkStart w:id="5" w:name="_dzwxbp6bjyci" w:colFirst="0" w:colLast="0"/>
      <w:bookmarkEnd w:id="5"/>
      <w:r w:rsidRPr="0096474B">
        <w:rPr>
          <w:rFonts w:cstheme="minorHAnsi"/>
          <w:sz w:val="24"/>
          <w:szCs w:val="24"/>
        </w:rPr>
        <w:t>Drøftelse af foreningens vision, mål og/eller arbejdsplaner.</w:t>
      </w:r>
    </w:p>
    <w:p w14:paraId="5A5AD252" w14:textId="77777777" w:rsidR="00CB7BA8" w:rsidRPr="0096474B" w:rsidRDefault="00CB7BA8" w:rsidP="009647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3FE34379" w14:textId="6CB56F16" w:rsidR="00C941E0" w:rsidRPr="0096474B" w:rsidRDefault="00C941E0" w:rsidP="009647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bookmarkStart w:id="6" w:name="_qc6jec3js7hm" w:colFirst="0" w:colLast="0"/>
      <w:bookmarkEnd w:id="6"/>
      <w:r w:rsidRPr="0096474B">
        <w:rPr>
          <w:rFonts w:cstheme="minorHAnsi"/>
          <w:sz w:val="24"/>
          <w:szCs w:val="24"/>
        </w:rPr>
        <w:t>Behandling af indkomne forslag.</w:t>
      </w:r>
    </w:p>
    <w:p w14:paraId="5C8397A1" w14:textId="1C658CD5" w:rsidR="00CB7BA8" w:rsidRPr="0096474B" w:rsidRDefault="00CB7BA8" w:rsidP="009647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0CA060A9" w14:textId="52A38AE5" w:rsidR="00C941E0" w:rsidRPr="0096474B" w:rsidRDefault="00C941E0" w:rsidP="009647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bookmarkStart w:id="7" w:name="_uu1kcap4rifn" w:colFirst="0" w:colLast="0"/>
      <w:bookmarkEnd w:id="7"/>
      <w:r w:rsidRPr="0096474B">
        <w:rPr>
          <w:rFonts w:cstheme="minorHAnsi"/>
          <w:sz w:val="24"/>
          <w:szCs w:val="24"/>
        </w:rPr>
        <w:t>Fastsættelse af kontingent samt godkendelse af budget for det kommende år.</w:t>
      </w:r>
    </w:p>
    <w:p w14:paraId="6BDA765C" w14:textId="6933F84E" w:rsidR="00CB7BA8" w:rsidRPr="0096474B" w:rsidRDefault="00CB7BA8" w:rsidP="009647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597003FC" w14:textId="40C958F1" w:rsidR="006343CD" w:rsidRDefault="00C941E0" w:rsidP="009647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bookmarkStart w:id="8" w:name="_8ho7iu5usl37" w:colFirst="0" w:colLast="0"/>
      <w:bookmarkEnd w:id="8"/>
      <w:r w:rsidRPr="0096474B">
        <w:rPr>
          <w:rFonts w:cstheme="minorHAnsi"/>
          <w:sz w:val="24"/>
          <w:szCs w:val="24"/>
        </w:rPr>
        <w:t xml:space="preserve">Valg af </w:t>
      </w:r>
      <w:r w:rsidR="00CB7BA8" w:rsidRPr="0096474B">
        <w:rPr>
          <w:rFonts w:cstheme="minorHAnsi"/>
          <w:sz w:val="24"/>
          <w:szCs w:val="24"/>
        </w:rPr>
        <w:t xml:space="preserve">2 </w:t>
      </w:r>
      <w:r w:rsidRPr="0096474B">
        <w:rPr>
          <w:rFonts w:cstheme="minorHAnsi"/>
          <w:sz w:val="24"/>
          <w:szCs w:val="24"/>
        </w:rPr>
        <w:t>bestyrelsesmedlemmer for to år.</w:t>
      </w:r>
      <w:r w:rsidR="00CB7BA8" w:rsidRPr="0096474B">
        <w:rPr>
          <w:rFonts w:cstheme="minorHAnsi"/>
          <w:sz w:val="24"/>
          <w:szCs w:val="24"/>
        </w:rPr>
        <w:t xml:space="preserve"> </w:t>
      </w:r>
    </w:p>
    <w:p w14:paraId="7FA8F5DA" w14:textId="7620F7EC" w:rsidR="00C941E0" w:rsidRPr="0096474B" w:rsidRDefault="006343CD" w:rsidP="006343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Jens Krog</w:t>
      </w:r>
      <w:r w:rsidR="008B5D71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 xml:space="preserve"> og Berit Østergaard Nielsen </w:t>
      </w:r>
      <w:r w:rsidR="00CB7BA8" w:rsidRPr="0096474B">
        <w:rPr>
          <w:rFonts w:cstheme="minorHAnsi"/>
          <w:sz w:val="24"/>
          <w:szCs w:val="24"/>
        </w:rPr>
        <w:t>er på valg i år.</w:t>
      </w:r>
      <w:r w:rsidRPr="006343CD">
        <w:t xml:space="preserve"> </w:t>
      </w:r>
    </w:p>
    <w:p w14:paraId="6E0A2613" w14:textId="54BDD0A7" w:rsidR="00CB7BA8" w:rsidRPr="0096474B" w:rsidRDefault="00CB7BA8" w:rsidP="009647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0FECB0D2" w14:textId="4FB9B64E" w:rsidR="00C941E0" w:rsidRPr="0096474B" w:rsidRDefault="00C941E0" w:rsidP="009647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bookmarkStart w:id="9" w:name="_2gr7lya8ccoe" w:colFirst="0" w:colLast="0"/>
      <w:bookmarkEnd w:id="9"/>
      <w:r w:rsidRPr="0096474B">
        <w:rPr>
          <w:rFonts w:cstheme="minorHAnsi"/>
          <w:sz w:val="24"/>
          <w:szCs w:val="24"/>
        </w:rPr>
        <w:t>Valg af 2 suppleanter for et år.</w:t>
      </w:r>
    </w:p>
    <w:p w14:paraId="0798ADF0" w14:textId="0A279F7D" w:rsidR="00CB7BA8" w:rsidRPr="0096474B" w:rsidRDefault="00CB7BA8" w:rsidP="009647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06482F40" w14:textId="07557A4D" w:rsidR="00C941E0" w:rsidRPr="0096474B" w:rsidRDefault="00C941E0" w:rsidP="009647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bookmarkStart w:id="10" w:name="_do7w56m178x7" w:colFirst="0" w:colLast="0"/>
      <w:bookmarkEnd w:id="10"/>
      <w:r w:rsidRPr="0096474B">
        <w:rPr>
          <w:rFonts w:cstheme="minorHAnsi"/>
          <w:sz w:val="24"/>
          <w:szCs w:val="24"/>
        </w:rPr>
        <w:t>Valg af revisor og revisorsuppleant for et år.</w:t>
      </w:r>
    </w:p>
    <w:p w14:paraId="75419298" w14:textId="77777777" w:rsidR="00CB7BA8" w:rsidRPr="0096474B" w:rsidRDefault="00CB7BA8" w:rsidP="009647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7D54268B" w14:textId="7EDAF6DF" w:rsidR="00C941E0" w:rsidRPr="006343CD" w:rsidRDefault="00C941E0" w:rsidP="006343CD">
      <w:pPr>
        <w:pStyle w:val="Listeafsni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bookmarkStart w:id="11" w:name="_yuyblzfzj5ft" w:colFirst="0" w:colLast="0"/>
      <w:bookmarkStart w:id="12" w:name="_6gwswfmzrbsu" w:colFirst="0" w:colLast="0"/>
      <w:bookmarkEnd w:id="11"/>
      <w:bookmarkEnd w:id="12"/>
      <w:r w:rsidRPr="006343CD">
        <w:rPr>
          <w:rFonts w:cstheme="minorHAnsi"/>
          <w:sz w:val="24"/>
          <w:szCs w:val="24"/>
        </w:rPr>
        <w:t>Behandling af forslag til vedtægtsændringer</w:t>
      </w:r>
    </w:p>
    <w:p w14:paraId="41D7E5F4" w14:textId="77777777" w:rsidR="00CB7BA8" w:rsidRPr="0096474B" w:rsidRDefault="00CB7BA8" w:rsidP="009647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2057907E" w14:textId="77777777" w:rsidR="00C941E0" w:rsidRPr="0096474B" w:rsidRDefault="00C941E0" w:rsidP="009647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bookmarkStart w:id="13" w:name="_42zu7s8nsntk" w:colFirst="0" w:colLast="0"/>
      <w:bookmarkEnd w:id="13"/>
      <w:r w:rsidRPr="0096474B">
        <w:rPr>
          <w:rFonts w:cstheme="minorHAnsi"/>
          <w:sz w:val="24"/>
          <w:szCs w:val="24"/>
        </w:rPr>
        <w:t>Eventuelt</w:t>
      </w:r>
    </w:p>
    <w:p w14:paraId="621A2450" w14:textId="77777777" w:rsidR="00B21A25" w:rsidRPr="0096474B" w:rsidRDefault="00B21A25" w:rsidP="0096474B">
      <w:pPr>
        <w:spacing w:line="240" w:lineRule="auto"/>
        <w:rPr>
          <w:rFonts w:cstheme="minorHAnsi"/>
          <w:b/>
          <w:sz w:val="24"/>
          <w:szCs w:val="24"/>
        </w:rPr>
      </w:pPr>
    </w:p>
    <w:p w14:paraId="158F4BEA" w14:textId="28C62F0F" w:rsidR="0096474B" w:rsidRDefault="00D27252" w:rsidP="0096474B">
      <w:pPr>
        <w:spacing w:after="0" w:line="240" w:lineRule="auto"/>
        <w:rPr>
          <w:rFonts w:cstheme="minorHAnsi"/>
          <w:sz w:val="24"/>
          <w:szCs w:val="24"/>
        </w:rPr>
      </w:pPr>
      <w:r w:rsidRPr="0096474B">
        <w:rPr>
          <w:rFonts w:cstheme="minorHAnsi"/>
          <w:sz w:val="24"/>
          <w:szCs w:val="24"/>
        </w:rPr>
        <w:t>Venlig hilsen</w:t>
      </w:r>
      <w:r w:rsidR="00555603" w:rsidRPr="0096474B">
        <w:rPr>
          <w:rFonts w:cstheme="minorHAnsi"/>
          <w:sz w:val="24"/>
          <w:szCs w:val="24"/>
        </w:rPr>
        <w:t xml:space="preserve"> </w:t>
      </w:r>
    </w:p>
    <w:p w14:paraId="54DEB734" w14:textId="2A0B1B25" w:rsidR="00D27252" w:rsidRPr="0096474B" w:rsidRDefault="006343CD" w:rsidP="0096474B">
      <w:pPr>
        <w:spacing w:line="240" w:lineRule="auto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D9DD42F" wp14:editId="071D13EA">
            <wp:simplePos x="0" y="0"/>
            <wp:positionH relativeFrom="margin">
              <wp:align>right</wp:align>
            </wp:positionH>
            <wp:positionV relativeFrom="paragraph">
              <wp:posOffset>295910</wp:posOffset>
            </wp:positionV>
            <wp:extent cx="2227580" cy="1609725"/>
            <wp:effectExtent l="0" t="0" r="1270" b="9525"/>
            <wp:wrapNone/>
            <wp:docPr id="5" name="Billede 5" descr="Gratis illustrationer af Efteråret varm kaf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tis illustrationer af Efteråret varm kaff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7252" w:rsidRPr="0096474B">
        <w:rPr>
          <w:rFonts w:cstheme="minorHAnsi"/>
          <w:sz w:val="24"/>
          <w:szCs w:val="24"/>
        </w:rPr>
        <w:t>Bestyrelsen</w:t>
      </w:r>
      <w:r w:rsidR="00C3349D" w:rsidRPr="0096474B">
        <w:rPr>
          <w:sz w:val="24"/>
          <w:szCs w:val="24"/>
        </w:rPr>
        <w:t xml:space="preserve"> </w:t>
      </w:r>
    </w:p>
    <w:sectPr w:rsidR="00D27252" w:rsidRPr="009647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152C8" w14:textId="77777777" w:rsidR="00A33513" w:rsidRDefault="00A33513" w:rsidP="00A33513">
      <w:pPr>
        <w:spacing w:after="0" w:line="240" w:lineRule="auto"/>
      </w:pPr>
      <w:r>
        <w:separator/>
      </w:r>
    </w:p>
  </w:endnote>
  <w:endnote w:type="continuationSeparator" w:id="0">
    <w:p w14:paraId="410749B0" w14:textId="77777777" w:rsidR="00A33513" w:rsidRDefault="00A33513" w:rsidP="00A3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B7B81" w14:textId="77777777" w:rsidR="00A33513" w:rsidRDefault="00A33513" w:rsidP="00A33513">
      <w:pPr>
        <w:spacing w:after="0" w:line="240" w:lineRule="auto"/>
      </w:pPr>
      <w:r>
        <w:separator/>
      </w:r>
    </w:p>
  </w:footnote>
  <w:footnote w:type="continuationSeparator" w:id="0">
    <w:p w14:paraId="6853EFED" w14:textId="77777777" w:rsidR="00A33513" w:rsidRDefault="00A33513" w:rsidP="00A33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42D2"/>
    <w:multiLevelType w:val="hybridMultilevel"/>
    <w:tmpl w:val="8500CF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B47D0"/>
    <w:multiLevelType w:val="hybridMultilevel"/>
    <w:tmpl w:val="7B9211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30857"/>
    <w:multiLevelType w:val="hybridMultilevel"/>
    <w:tmpl w:val="3C6ED3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73B5D"/>
    <w:multiLevelType w:val="hybridMultilevel"/>
    <w:tmpl w:val="7242E7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F543C"/>
    <w:multiLevelType w:val="hybridMultilevel"/>
    <w:tmpl w:val="7E32E2E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627BDB"/>
    <w:multiLevelType w:val="hybridMultilevel"/>
    <w:tmpl w:val="A288A6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B6332"/>
    <w:multiLevelType w:val="hybridMultilevel"/>
    <w:tmpl w:val="6C40694A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BD6D44"/>
    <w:multiLevelType w:val="multilevel"/>
    <w:tmpl w:val="36BC145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↪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E076D1B"/>
    <w:multiLevelType w:val="multilevel"/>
    <w:tmpl w:val="013808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850" w:hanging="285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3325236"/>
    <w:multiLevelType w:val="multilevel"/>
    <w:tmpl w:val="2C02D7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850" w:hanging="285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5E82157"/>
    <w:multiLevelType w:val="hybridMultilevel"/>
    <w:tmpl w:val="931C20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696046">
    <w:abstractNumId w:val="3"/>
  </w:num>
  <w:num w:numId="2" w16cid:durableId="619263554">
    <w:abstractNumId w:val="10"/>
  </w:num>
  <w:num w:numId="3" w16cid:durableId="330764444">
    <w:abstractNumId w:val="5"/>
  </w:num>
  <w:num w:numId="4" w16cid:durableId="1561862297">
    <w:abstractNumId w:val="1"/>
  </w:num>
  <w:num w:numId="5" w16cid:durableId="1860657948">
    <w:abstractNumId w:val="4"/>
  </w:num>
  <w:num w:numId="6" w16cid:durableId="1533567479">
    <w:abstractNumId w:val="6"/>
  </w:num>
  <w:num w:numId="7" w16cid:durableId="1030376933">
    <w:abstractNumId w:val="7"/>
  </w:num>
  <w:num w:numId="8" w16cid:durableId="1222905302">
    <w:abstractNumId w:val="8"/>
  </w:num>
  <w:num w:numId="9" w16cid:durableId="182135506">
    <w:abstractNumId w:val="9"/>
  </w:num>
  <w:num w:numId="10" w16cid:durableId="1759597283">
    <w:abstractNumId w:val="0"/>
  </w:num>
  <w:num w:numId="11" w16cid:durableId="1695420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252"/>
    <w:rsid w:val="00086206"/>
    <w:rsid w:val="00147E10"/>
    <w:rsid w:val="002C5215"/>
    <w:rsid w:val="00326031"/>
    <w:rsid w:val="00344C79"/>
    <w:rsid w:val="00555603"/>
    <w:rsid w:val="006343CD"/>
    <w:rsid w:val="0066243C"/>
    <w:rsid w:val="008836DA"/>
    <w:rsid w:val="008A1A9B"/>
    <w:rsid w:val="008B5D71"/>
    <w:rsid w:val="00946454"/>
    <w:rsid w:val="0096474B"/>
    <w:rsid w:val="00A33513"/>
    <w:rsid w:val="00A3631E"/>
    <w:rsid w:val="00B21A25"/>
    <w:rsid w:val="00B50A98"/>
    <w:rsid w:val="00C3349D"/>
    <w:rsid w:val="00C941E0"/>
    <w:rsid w:val="00CB7BA8"/>
    <w:rsid w:val="00D2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0E3FD2"/>
  <w15:chartTrackingRefBased/>
  <w15:docId w15:val="{ADCC22A0-BF67-4BD2-9905-12F63F43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25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27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Østergaard Nielsen</dc:creator>
  <cp:keywords/>
  <dc:description/>
  <cp:lastModifiedBy>Aksel Nielsen</cp:lastModifiedBy>
  <cp:revision>5</cp:revision>
  <dcterms:created xsi:type="dcterms:W3CDTF">2022-12-11T07:01:00Z</dcterms:created>
  <dcterms:modified xsi:type="dcterms:W3CDTF">2022-12-11T07:23:00Z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{E21E7A60-32FF-45E8-A2C3-48D146A425DD}</vt:lpwstr>
  </property>
</Properties>
</file>